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隶书"/>
          <w:b/>
          <w:bCs/>
          <w:sz w:val="44"/>
        </w:rPr>
      </w:pPr>
    </w:p>
    <w:p>
      <w:pPr>
        <w:spacing w:line="360" w:lineRule="auto"/>
        <w:jc w:val="center"/>
        <w:rPr>
          <w:rFonts w:eastAsia="隶书"/>
          <w:b/>
          <w:bCs/>
          <w:sz w:val="44"/>
        </w:rPr>
      </w:pPr>
      <w:r>
        <w:rPr>
          <w:rFonts w:hint="eastAsia" w:eastAsia="隶书"/>
          <w:b/>
          <w:bCs/>
          <w:sz w:val="52"/>
          <w:szCs w:val="52"/>
        </w:rPr>
        <w:t>2024年高校国际组织师资出国留学推荐人选情况汇总表</w:t>
      </w:r>
      <w:bookmarkStart w:id="0" w:name="_GoBack"/>
      <w:bookmarkEnd w:id="0"/>
    </w:p>
    <w:p>
      <w:pPr>
        <w:ind w:firstLine="150" w:firstLineChars="50"/>
        <w:rPr>
          <w:sz w:val="30"/>
          <w:szCs w:val="30"/>
        </w:rPr>
      </w:pPr>
      <w:r>
        <w:rPr>
          <w:rFonts w:hint="eastAsia"/>
          <w:sz w:val="30"/>
          <w:szCs w:val="30"/>
        </w:rPr>
        <w:t>单位公章：                                 负责人签字：</w:t>
      </w:r>
      <w:r>
        <w:rPr>
          <w:sz w:val="30"/>
          <w:szCs w:val="30"/>
        </w:rPr>
        <w:t xml:space="preserve"> </w:t>
      </w:r>
    </w:p>
    <w:p>
      <w:pPr>
        <w:ind w:firstLine="90" w:firstLineChars="50"/>
        <w:rPr>
          <w:sz w:val="18"/>
          <w:szCs w:val="18"/>
        </w:rPr>
      </w:pPr>
    </w:p>
    <w:tbl>
      <w:tblPr>
        <w:tblStyle w:val="5"/>
        <w:tblW w:w="15313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878"/>
        <w:gridCol w:w="878"/>
        <w:gridCol w:w="1360"/>
        <w:gridCol w:w="2486"/>
        <w:gridCol w:w="1496"/>
        <w:gridCol w:w="1521"/>
        <w:gridCol w:w="2160"/>
        <w:gridCol w:w="203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248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技术级别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留学国别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78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78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60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486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96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521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036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78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78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60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486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96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521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036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78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78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60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486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96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521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036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</w:tbl>
    <w:p>
      <w:pPr>
        <w:spacing w:line="360" w:lineRule="auto"/>
      </w:pPr>
    </w:p>
    <w:p/>
    <w:sectPr>
      <w:footerReference r:id="rId3" w:type="default"/>
      <w:footerReference r:id="rId4" w:type="even"/>
      <w:pgSz w:w="16840" w:h="11907" w:orient="landscape"/>
      <w:pgMar w:top="1134" w:right="851" w:bottom="1134" w:left="851" w:header="720" w:footer="720" w:gutter="0"/>
      <w:pgNumType w:start="12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zExZjVlZTc2ODg0NDY5Mjc5OGE5YjY3ZGFkZDkifQ=="/>
  </w:docVars>
  <w:rsids>
    <w:rsidRoot w:val="00411609"/>
    <w:rsid w:val="000075FE"/>
    <w:rsid w:val="00034E76"/>
    <w:rsid w:val="00057236"/>
    <w:rsid w:val="001245B4"/>
    <w:rsid w:val="0014076D"/>
    <w:rsid w:val="001E5665"/>
    <w:rsid w:val="00213765"/>
    <w:rsid w:val="00221005"/>
    <w:rsid w:val="00270D82"/>
    <w:rsid w:val="002C4430"/>
    <w:rsid w:val="003518CD"/>
    <w:rsid w:val="00411609"/>
    <w:rsid w:val="00437743"/>
    <w:rsid w:val="00447044"/>
    <w:rsid w:val="00525A82"/>
    <w:rsid w:val="0053613D"/>
    <w:rsid w:val="005C0997"/>
    <w:rsid w:val="00613DC5"/>
    <w:rsid w:val="0061639D"/>
    <w:rsid w:val="00623559"/>
    <w:rsid w:val="00685B64"/>
    <w:rsid w:val="00717D76"/>
    <w:rsid w:val="00724500"/>
    <w:rsid w:val="00795D49"/>
    <w:rsid w:val="007A0DF9"/>
    <w:rsid w:val="007B0C5F"/>
    <w:rsid w:val="00801352"/>
    <w:rsid w:val="00813D18"/>
    <w:rsid w:val="008E36CE"/>
    <w:rsid w:val="00955903"/>
    <w:rsid w:val="0095742F"/>
    <w:rsid w:val="0096564A"/>
    <w:rsid w:val="00965E6B"/>
    <w:rsid w:val="00A268DC"/>
    <w:rsid w:val="00AD3BD3"/>
    <w:rsid w:val="00B13769"/>
    <w:rsid w:val="00B44293"/>
    <w:rsid w:val="00BB0E78"/>
    <w:rsid w:val="00BF3B08"/>
    <w:rsid w:val="00CC0074"/>
    <w:rsid w:val="00D26668"/>
    <w:rsid w:val="00D43655"/>
    <w:rsid w:val="00D52938"/>
    <w:rsid w:val="00DA36CF"/>
    <w:rsid w:val="00E74438"/>
    <w:rsid w:val="00F11900"/>
    <w:rsid w:val="00F92260"/>
    <w:rsid w:val="00FD6D9A"/>
    <w:rsid w:val="051949B2"/>
    <w:rsid w:val="1C5D0AA3"/>
    <w:rsid w:val="43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2015-12-10T02:09:00Z</dcterms:created>
  <dc:creator>user</dc:creator>
  <cp:lastModifiedBy>Max-Ming</cp:lastModifiedBy>
  <cp:lastPrinted>2011-12-28T02:15:00Z</cp:lastPrinted>
  <dcterms:modified xsi:type="dcterms:W3CDTF">2024-02-05T03:17:45Z</dcterms:modified>
  <dc:title>2010年度国家留学基金资助出国留学申报人员信息汇总表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AFD2461784534C5BACA2515E1FEC4E2A_13</vt:lpwstr>
  </property>
</Properties>
</file>